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A41E8F">
      <w:pPr>
        <w:ind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>проект постановления Администрации г</w:t>
      </w:r>
      <w:r w:rsidR="003F4E4B" w:rsidRPr="00413132">
        <w:t>.</w:t>
      </w:r>
      <w:r w:rsidR="00E8018F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90B97" w:rsidRPr="00590B97">
        <w:t>76:18:010210:11, расположенном по адресу: Ярославская область, г. Переславль-Залесский, ул. Проездная, д. 7а</w:t>
      </w:r>
      <w:r w:rsidR="00DF1892" w:rsidRPr="00413132"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A41E8F" w:rsidRPr="00413132">
        <w:t xml:space="preserve">о </w:t>
      </w:r>
      <w:r w:rsidR="00930D5C" w:rsidRPr="00413132">
        <w:t xml:space="preserve">предоставлении разрешения на </w:t>
      </w:r>
      <w:r w:rsidR="007B2976" w:rsidRPr="0041313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7966B7" w:rsidRDefault="00245CA6" w:rsidP="00414E8D">
      <w:pPr>
        <w:ind w:firstLine="567"/>
        <w:jc w:val="both"/>
      </w:pPr>
      <w:r w:rsidRPr="007966B7">
        <w:t xml:space="preserve">Экспозиция открыта с </w:t>
      </w:r>
      <w:r w:rsidR="004E62D0" w:rsidRPr="007966B7">
        <w:t xml:space="preserve">15.09.2021 по 28.09.2021 </w:t>
      </w:r>
      <w:r w:rsidRPr="007966B7">
        <w:t xml:space="preserve">года.                                                      </w:t>
      </w:r>
    </w:p>
    <w:p w:rsidR="00414E8D" w:rsidRPr="007966B7" w:rsidRDefault="00926929" w:rsidP="00926929">
      <w:pPr>
        <w:ind w:firstLine="567"/>
        <w:jc w:val="both"/>
      </w:pPr>
      <w:r w:rsidRPr="00413132">
        <w:t>В рабочие дни с 15.00 до 16.00 часов</w:t>
      </w:r>
      <w:r w:rsidR="00414E8D" w:rsidRPr="007966B7">
        <w:t xml:space="preserve"> на </w:t>
      </w:r>
      <w:r w:rsidRPr="007966B7">
        <w:t>экспозиции</w:t>
      </w:r>
      <w:r w:rsidR="00414E8D" w:rsidRPr="007966B7">
        <w:t xml:space="preserve"> проводятся консультации по теме публичных слушаний.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Собрание участников публичных слушаний состоится </w:t>
      </w:r>
      <w:r w:rsidR="00732E3A" w:rsidRPr="007966B7">
        <w:t>28 сентября</w:t>
      </w:r>
      <w:r w:rsidR="00413132" w:rsidRPr="00413132">
        <w:t xml:space="preserve"> </w:t>
      </w:r>
      <w:r w:rsidR="005E58BF" w:rsidRPr="00413132">
        <w:t>2021</w:t>
      </w:r>
      <w:r w:rsidR="007C601D" w:rsidRPr="007966B7">
        <w:t xml:space="preserve"> года</w:t>
      </w:r>
      <w:r w:rsidRPr="00413132">
        <w:t xml:space="preserve"> в 1</w:t>
      </w:r>
      <w:r w:rsidR="00C85E7B" w:rsidRPr="00413132">
        <w:t>6</w:t>
      </w:r>
      <w:r w:rsidRPr="00413132">
        <w:t xml:space="preserve"> часов </w:t>
      </w:r>
      <w:r w:rsidR="00590B97">
        <w:t>30</w:t>
      </w:r>
      <w:r w:rsidRPr="00413132">
        <w:t xml:space="preserve"> минут</w:t>
      </w:r>
      <w:r w:rsidRPr="007966B7"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7966B7"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7966B7">
        <w:t>.</w:t>
      </w:r>
    </w:p>
    <w:p w:rsidR="00926929" w:rsidRPr="007966B7" w:rsidRDefault="00926929" w:rsidP="00926929">
      <w:pPr>
        <w:ind w:firstLine="567"/>
        <w:jc w:val="both"/>
      </w:pPr>
      <w:r w:rsidRPr="007966B7">
        <w:t>Время начала регистрации участников 1</w:t>
      </w:r>
      <w:r w:rsidR="008216D3">
        <w:t>6</w:t>
      </w:r>
      <w:r w:rsidRPr="007966B7">
        <w:t xml:space="preserve"> часов </w:t>
      </w:r>
      <w:r w:rsidR="00590B97">
        <w:t>15</w:t>
      </w:r>
      <w:r w:rsidRPr="007966B7">
        <w:t xml:space="preserve"> минут.</w:t>
      </w:r>
    </w:p>
    <w:p w:rsidR="00621621" w:rsidRPr="007966B7" w:rsidRDefault="00621621" w:rsidP="00621621">
      <w:pPr>
        <w:ind w:firstLine="567"/>
        <w:jc w:val="both"/>
      </w:pPr>
      <w:r w:rsidRPr="007966B7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7966B7">
        <w:t xml:space="preserve">: </w:t>
      </w:r>
      <w:r w:rsidRPr="00413132">
        <w:t>3-</w:t>
      </w:r>
      <w:r w:rsidR="003602B5" w:rsidRPr="00413132">
        <w:t>26</w:t>
      </w:r>
      <w:r w:rsidRPr="00413132">
        <w:t>-</w:t>
      </w:r>
      <w:r w:rsidR="003602B5" w:rsidRPr="00413132">
        <w:t>30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</w:t>
      </w:r>
      <w:bookmarkStart w:id="6" w:name="_GoBack"/>
      <w:bookmarkEnd w:id="6"/>
      <w:r w:rsidRPr="00413132">
        <w:t>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7966B7">
        <w:t>arh-otp@yandex.ru</w:t>
      </w:r>
    </w:p>
    <w:p w:rsidR="001826C1" w:rsidRPr="00413132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722FB" w:rsidRPr="00590B97">
        <w:t>76:18:010210:11, расположенном по адресу: Ярославская область, г. Переславль-Залесский, ул. Проездная, д. 7а</w:t>
      </w:r>
      <w:r w:rsidR="008128B4" w:rsidRPr="00413132">
        <w:t xml:space="preserve">», </w:t>
      </w:r>
      <w:r w:rsidRPr="007966B7">
        <w:t>размещен на официальном</w:t>
      </w:r>
      <w:r w:rsidRPr="00413132">
        <w:rPr>
          <w:bCs/>
        </w:rPr>
        <w:t xml:space="preserve">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1826C1" w:rsidRDefault="001826C1" w:rsidP="00243A73">
      <w:pPr>
        <w:ind w:firstLine="567"/>
        <w:jc w:val="both"/>
      </w:pPr>
    </w:p>
    <w:p w:rsidR="0053275E" w:rsidRPr="008128B4" w:rsidRDefault="0053275E" w:rsidP="00243A73">
      <w:pPr>
        <w:ind w:firstLine="567"/>
        <w:jc w:val="both"/>
      </w:pPr>
    </w:p>
    <w:sectPr w:rsidR="0053275E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2FA"/>
    <w:rsid w:val="00586411"/>
    <w:rsid w:val="0059035F"/>
    <w:rsid w:val="00590B97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2FB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16D3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08F9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2021-07-15T13:10:00Z</cp:lastPrinted>
  <dcterms:created xsi:type="dcterms:W3CDTF">2020-11-19T11:35:00Z</dcterms:created>
  <dcterms:modified xsi:type="dcterms:W3CDTF">2021-08-27T12:48:00Z</dcterms:modified>
</cp:coreProperties>
</file>