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085" w:rsidRDefault="00FA5085" w:rsidP="00FA5085">
      <w:pPr>
        <w:pStyle w:val="a3"/>
        <w:jc w:val="center"/>
        <w:rPr>
          <w:b/>
        </w:rPr>
      </w:pPr>
      <w:r>
        <w:rPr>
          <w:b/>
        </w:rPr>
        <w:t>РЕЕСТР</w:t>
      </w:r>
    </w:p>
    <w:p w:rsidR="00FA5085" w:rsidRDefault="00FA5085" w:rsidP="00FA5085">
      <w:pPr>
        <w:pStyle w:val="a3"/>
        <w:jc w:val="center"/>
        <w:rPr>
          <w:b/>
        </w:rPr>
      </w:pPr>
      <w:r>
        <w:rPr>
          <w:b/>
        </w:rPr>
        <w:t>социально ориентированных некоммерческих организаций –  получателей муниципальной поддержки органов местного самоуправления  г. Переславля-Залесского Я</w:t>
      </w:r>
      <w:r w:rsidR="0092095B">
        <w:rPr>
          <w:b/>
        </w:rPr>
        <w:t xml:space="preserve">рославской области на 22 августа </w:t>
      </w:r>
      <w:r>
        <w:rPr>
          <w:b/>
        </w:rPr>
        <w:t>2019</w:t>
      </w:r>
      <w:r w:rsidRPr="00FE1ACC">
        <w:rPr>
          <w:b/>
        </w:rPr>
        <w:t xml:space="preserve"> г.</w:t>
      </w:r>
    </w:p>
    <w:tbl>
      <w:tblPr>
        <w:tblW w:w="5255" w:type="pct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2"/>
        <w:gridCol w:w="847"/>
        <w:gridCol w:w="2028"/>
        <w:gridCol w:w="1936"/>
        <w:gridCol w:w="2047"/>
        <w:gridCol w:w="940"/>
        <w:gridCol w:w="1790"/>
        <w:gridCol w:w="1172"/>
        <w:gridCol w:w="1147"/>
        <w:gridCol w:w="714"/>
        <w:gridCol w:w="853"/>
        <w:gridCol w:w="1274"/>
      </w:tblGrid>
      <w:tr w:rsidR="000C7CEA" w:rsidTr="000C7CEA">
        <w:trPr>
          <w:cantSplit/>
          <w:trHeight w:val="480"/>
        </w:trPr>
        <w:tc>
          <w:tcPr>
            <w:tcW w:w="23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085" w:rsidRDefault="00FA5085" w:rsidP="00EF11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Номер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реес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ровой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записи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и дата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вклю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сведе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в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реестр</w:t>
            </w:r>
          </w:p>
        </w:tc>
        <w:tc>
          <w:tcPr>
            <w:tcW w:w="27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085" w:rsidRDefault="00FA5085" w:rsidP="00EF11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Дата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принятия решения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об оказании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по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держки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или о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прекра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щении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оказа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поддер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жки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</w:t>
            </w:r>
          </w:p>
        </w:tc>
        <w:tc>
          <w:tcPr>
            <w:tcW w:w="282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085" w:rsidRDefault="00FA5085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Сведения о социально ориентированных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некоммерческих организациях -  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получателях поддержки</w:t>
            </w:r>
          </w:p>
        </w:tc>
        <w:tc>
          <w:tcPr>
            <w:tcW w:w="9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085" w:rsidRDefault="00FA5085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Сведения  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о предоставленной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поддержке</w:t>
            </w:r>
          </w:p>
        </w:tc>
        <w:tc>
          <w:tcPr>
            <w:tcW w:w="27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085" w:rsidRDefault="00FA5085" w:rsidP="00EF11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Информация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(если имеется) о нарушениях, допущенных социально ориентированной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некоммерческой организацией, получившей поддержку, в том числе о нецелевом использовании предоставленных средств и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имущества    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A5085" w:rsidRDefault="00FA5085" w:rsidP="00EF11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СПРАВОЧНО</w:t>
            </w:r>
          </w:p>
          <w:p w:rsidR="00FA5085" w:rsidRDefault="00FA5085" w:rsidP="00EF11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Орган исполнительной власти Ярославской области, предоставивший господдержку</w:t>
            </w:r>
          </w:p>
        </w:tc>
      </w:tr>
      <w:tr w:rsidR="000C7CEA" w:rsidTr="000C7CEA">
        <w:trPr>
          <w:cantSplit/>
          <w:trHeight w:val="1920"/>
        </w:trPr>
        <w:tc>
          <w:tcPr>
            <w:tcW w:w="23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085" w:rsidRDefault="00FA5085" w:rsidP="00EF11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7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085" w:rsidRDefault="00FA5085" w:rsidP="00EF11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085" w:rsidRDefault="00FA5085" w:rsidP="00EF11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постоянно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действующего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FA5085" w:rsidRDefault="00FA5085" w:rsidP="00EF11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органа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некоммерческой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организации   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085" w:rsidRDefault="00FA5085" w:rsidP="00EF11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почтовый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адрес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местон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хождение)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постоянно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действующего органа некоммерческой организации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- получателя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поддержки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085" w:rsidRDefault="00FA5085" w:rsidP="00EF11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основной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государственный регистр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ционный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номер записи о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государственной регистра-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некоммерческой организации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(ОГРН)  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085" w:rsidRDefault="00FA5085" w:rsidP="00EF11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тифи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каци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онный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номер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нало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гопла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щика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085" w:rsidRDefault="00FA5085" w:rsidP="00EF11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виды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неком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мер-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ческой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орга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низа-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085" w:rsidRDefault="00FA5085" w:rsidP="00EF11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форма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по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держки</w:t>
            </w:r>
            <w:proofErr w:type="spellEnd"/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085" w:rsidRDefault="00FA5085" w:rsidP="00EF11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мер 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под-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держ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</w:t>
            </w:r>
          </w:p>
          <w:p w:rsidR="00FA5085" w:rsidRDefault="00FA5085" w:rsidP="00EF11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уб.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085" w:rsidRDefault="00FA5085" w:rsidP="00EF11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срок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ок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под-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держ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</w:t>
            </w:r>
          </w:p>
        </w:tc>
        <w:tc>
          <w:tcPr>
            <w:tcW w:w="27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085" w:rsidRDefault="00FA5085" w:rsidP="00EF11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1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085" w:rsidRDefault="00FA5085" w:rsidP="00EF11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7CEA" w:rsidTr="000C7CEA">
        <w:trPr>
          <w:cantSplit/>
          <w:trHeight w:val="240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085" w:rsidRDefault="00FA5085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085" w:rsidRDefault="00FA5085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085" w:rsidRDefault="00FA5085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085" w:rsidRPr="008E5CF1" w:rsidRDefault="00FA5085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E5C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085" w:rsidRDefault="00FA5085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085" w:rsidRDefault="00FA5085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085" w:rsidRDefault="00FA5085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085" w:rsidRDefault="00FA5085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085" w:rsidRDefault="00FA5085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085" w:rsidRDefault="00FA5085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085" w:rsidRDefault="00FA5085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085" w:rsidRDefault="00FA5085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0C7CEA" w:rsidTr="000C7CEA">
        <w:trPr>
          <w:cantSplit/>
          <w:trHeight w:val="240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085" w:rsidRPr="00E47E43" w:rsidRDefault="00FA5085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7E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№1</w:t>
            </w:r>
          </w:p>
          <w:p w:rsidR="00FA5085" w:rsidRPr="00E47E43" w:rsidRDefault="00FA7589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7E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24.04</w:t>
            </w:r>
            <w:r w:rsidR="00FA5085" w:rsidRPr="00E47E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FA5085" w:rsidRPr="00E47E43" w:rsidRDefault="00FA5085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7E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</w:t>
            </w:r>
            <w:r w:rsidR="00FA7589" w:rsidRPr="00E47E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589" w:rsidRPr="00E47E43" w:rsidRDefault="00FA7589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7E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24.04.</w:t>
            </w:r>
          </w:p>
          <w:p w:rsidR="00FA5085" w:rsidRPr="00E47E43" w:rsidRDefault="00FA7589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7E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085" w:rsidRDefault="00FA5085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Отделение Ярославской областной общественной организации ветеранов войны, труда, Вооруженных сил и правоохранительных органов г. Переславля-Залесского Ярославской области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085" w:rsidRPr="008E5CF1" w:rsidRDefault="00FA5085" w:rsidP="00EF114A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 w:rsidRPr="008E5CF1">
              <w:rPr>
                <w:sz w:val="16"/>
                <w:szCs w:val="16"/>
              </w:rPr>
              <w:t>152025</w:t>
            </w:r>
          </w:p>
          <w:p w:rsidR="008E5CF1" w:rsidRPr="008E5CF1" w:rsidRDefault="00FA5085" w:rsidP="00EF114A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 w:rsidRPr="008E5CF1">
              <w:rPr>
                <w:sz w:val="16"/>
                <w:szCs w:val="16"/>
              </w:rPr>
              <w:t xml:space="preserve">Ярославская обл., </w:t>
            </w:r>
          </w:p>
          <w:p w:rsidR="00FA5085" w:rsidRPr="008E5CF1" w:rsidRDefault="00FA5085" w:rsidP="00EF114A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 w:rsidRPr="008E5CF1">
              <w:rPr>
                <w:sz w:val="16"/>
                <w:szCs w:val="16"/>
              </w:rPr>
              <w:t xml:space="preserve">г. Переславль-Залесский, </w:t>
            </w:r>
          </w:p>
          <w:p w:rsidR="00FA5085" w:rsidRPr="008E5CF1" w:rsidRDefault="00FA5085" w:rsidP="00EF114A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 w:rsidRPr="008E5CF1">
              <w:rPr>
                <w:sz w:val="16"/>
                <w:szCs w:val="16"/>
              </w:rPr>
              <w:t xml:space="preserve">ул. 50 лет Комсомола, </w:t>
            </w:r>
          </w:p>
          <w:p w:rsidR="00FA5085" w:rsidRPr="008E5CF1" w:rsidRDefault="00FA5085" w:rsidP="00EF114A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 w:rsidRPr="008E5CF1">
              <w:rPr>
                <w:sz w:val="16"/>
                <w:szCs w:val="16"/>
              </w:rPr>
              <w:t>д. 20</w:t>
            </w:r>
          </w:p>
          <w:p w:rsidR="00FA5085" w:rsidRPr="008E5CF1" w:rsidRDefault="00FA5085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085" w:rsidRDefault="00FA5085" w:rsidP="00EF114A">
            <w:pPr>
              <w:pStyle w:val="1"/>
              <w:spacing w:before="20" w:line="240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1037602803875</w:t>
            </w:r>
          </w:p>
          <w:p w:rsidR="00FA5085" w:rsidRDefault="00FA5085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085" w:rsidRDefault="00FA5085" w:rsidP="00EF114A">
            <w:pPr>
              <w:pStyle w:val="22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7608003706</w:t>
            </w:r>
          </w:p>
          <w:p w:rsidR="00FA5085" w:rsidRDefault="00FA5085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085" w:rsidRDefault="00FA5085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деятельность общественных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организаций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не включенных в другие группировки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085" w:rsidRDefault="00FA5085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финансовая поддержка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085" w:rsidRPr="00365EAA" w:rsidRDefault="00FA5085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65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085" w:rsidRDefault="00FA5085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085" w:rsidRDefault="00FA5085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5085" w:rsidRDefault="00FA5085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Администрация г. Переславля-Залесского</w:t>
            </w:r>
          </w:p>
        </w:tc>
      </w:tr>
      <w:tr w:rsidR="000C7CEA" w:rsidTr="000C7CEA">
        <w:trPr>
          <w:cantSplit/>
          <w:trHeight w:val="240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589" w:rsidRPr="00E47E43" w:rsidRDefault="000C7CEA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№2</w:t>
            </w:r>
          </w:p>
          <w:p w:rsidR="00FA7589" w:rsidRPr="00E47E43" w:rsidRDefault="00FA7589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7E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24.04.</w:t>
            </w:r>
          </w:p>
          <w:p w:rsidR="00FA7589" w:rsidRPr="00E47E43" w:rsidRDefault="00FA7589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7E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589" w:rsidRPr="00E47E43" w:rsidRDefault="00FA7589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7E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24.04.</w:t>
            </w:r>
          </w:p>
          <w:p w:rsidR="00FA7589" w:rsidRPr="00E47E43" w:rsidRDefault="00FA7589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7E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589" w:rsidRDefault="00FA7589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Отделение Ярославской областной общественной организации ветеранов войны, труда, Вооруженных сил и правоохранительных органов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Переславского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муниципального района Ярославской области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589" w:rsidRPr="008E5CF1" w:rsidRDefault="008E5CF1" w:rsidP="00EF114A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 w:rsidRPr="008E5CF1">
              <w:rPr>
                <w:sz w:val="16"/>
                <w:szCs w:val="16"/>
              </w:rPr>
              <w:t>152020</w:t>
            </w:r>
          </w:p>
          <w:p w:rsidR="008E5CF1" w:rsidRPr="008E5CF1" w:rsidRDefault="00FA7589" w:rsidP="00EF114A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 w:rsidRPr="008E5CF1">
              <w:rPr>
                <w:sz w:val="16"/>
                <w:szCs w:val="16"/>
              </w:rPr>
              <w:t xml:space="preserve">Ярославская обл., </w:t>
            </w:r>
          </w:p>
          <w:p w:rsidR="00FA7589" w:rsidRPr="008E5CF1" w:rsidRDefault="00FA7589" w:rsidP="00EF114A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 w:rsidRPr="008E5CF1">
              <w:rPr>
                <w:sz w:val="16"/>
                <w:szCs w:val="16"/>
              </w:rPr>
              <w:t xml:space="preserve">г. Переславль-Залесский, </w:t>
            </w:r>
          </w:p>
          <w:p w:rsidR="00FA7589" w:rsidRPr="008E5CF1" w:rsidRDefault="00FA7589" w:rsidP="00EF114A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 w:rsidRPr="008E5CF1">
              <w:rPr>
                <w:sz w:val="16"/>
                <w:szCs w:val="16"/>
              </w:rPr>
              <w:t xml:space="preserve">ул. </w:t>
            </w:r>
            <w:r w:rsidR="008E5CF1" w:rsidRPr="008E5CF1">
              <w:rPr>
                <w:sz w:val="16"/>
                <w:szCs w:val="16"/>
              </w:rPr>
              <w:t>Советская</w:t>
            </w:r>
            <w:r w:rsidRPr="008E5CF1">
              <w:rPr>
                <w:sz w:val="16"/>
                <w:szCs w:val="16"/>
              </w:rPr>
              <w:t xml:space="preserve">, </w:t>
            </w:r>
          </w:p>
          <w:p w:rsidR="00FA7589" w:rsidRPr="008E5CF1" w:rsidRDefault="008E5CF1" w:rsidP="00EF114A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 w:rsidRPr="008E5CF1">
              <w:rPr>
                <w:sz w:val="16"/>
                <w:szCs w:val="16"/>
              </w:rPr>
              <w:t>д. 14</w:t>
            </w:r>
          </w:p>
          <w:p w:rsidR="00FA7589" w:rsidRPr="008E5CF1" w:rsidRDefault="00FA7589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589" w:rsidRPr="008E5CF1" w:rsidRDefault="008E5CF1" w:rsidP="00EF114A">
            <w:pPr>
              <w:pStyle w:val="1"/>
              <w:spacing w:before="20" w:line="240" w:lineRule="auto"/>
              <w:ind w:left="0" w:firstLine="0"/>
              <w:rPr>
                <w:sz w:val="16"/>
                <w:szCs w:val="16"/>
              </w:rPr>
            </w:pPr>
            <w:r w:rsidRPr="008E5CF1">
              <w:rPr>
                <w:sz w:val="16"/>
                <w:szCs w:val="16"/>
              </w:rPr>
              <w:t>1037602802619</w:t>
            </w:r>
          </w:p>
          <w:p w:rsidR="00FA7589" w:rsidRPr="00FA5085" w:rsidRDefault="00FA7589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589" w:rsidRPr="008E5CF1" w:rsidRDefault="008E5CF1" w:rsidP="00EF114A">
            <w:pPr>
              <w:pStyle w:val="22"/>
              <w:spacing w:line="276" w:lineRule="auto"/>
              <w:rPr>
                <w:sz w:val="16"/>
                <w:szCs w:val="16"/>
              </w:rPr>
            </w:pPr>
            <w:r w:rsidRPr="008E5CF1">
              <w:rPr>
                <w:sz w:val="16"/>
                <w:szCs w:val="16"/>
              </w:rPr>
              <w:t>7612010296</w:t>
            </w:r>
          </w:p>
          <w:p w:rsidR="00FA7589" w:rsidRPr="00FA5085" w:rsidRDefault="00FA7589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589" w:rsidRDefault="00FA7589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деятельность общественных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организаций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не включенных в другие группировки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589" w:rsidRDefault="00FA7589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финансовая поддержка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589" w:rsidRPr="00365EAA" w:rsidRDefault="00FA7589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65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589" w:rsidRDefault="00FA7589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589" w:rsidRDefault="00FA7589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589" w:rsidRDefault="00FA7589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Администрация г. Переславля-Залесского</w:t>
            </w:r>
          </w:p>
        </w:tc>
      </w:tr>
      <w:tr w:rsidR="000C7CEA" w:rsidTr="000C7CEA">
        <w:trPr>
          <w:cantSplit/>
          <w:trHeight w:val="1945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589" w:rsidRPr="00E47E43" w:rsidRDefault="000C7CEA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№3</w:t>
            </w:r>
          </w:p>
          <w:p w:rsidR="00FA7589" w:rsidRPr="00E47E43" w:rsidRDefault="00FA7589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7E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24.04.</w:t>
            </w:r>
          </w:p>
          <w:p w:rsidR="00FA7589" w:rsidRPr="00E47E43" w:rsidRDefault="00FA7589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7E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589" w:rsidRPr="00E47E43" w:rsidRDefault="00FA7589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7E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24.04.</w:t>
            </w:r>
          </w:p>
          <w:p w:rsidR="00FA7589" w:rsidRPr="00E47E43" w:rsidRDefault="00FA7589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7E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589" w:rsidRDefault="00FA7589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Отделением Ярославской областной общественной организации «Всероссийское общество инвалидов» г. Переславля-Залесского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Переславского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муниципального округа Ярославской области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589" w:rsidRDefault="00FA7589" w:rsidP="00EF114A">
            <w:pPr>
              <w:pStyle w:val="21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152020,</w:t>
            </w:r>
          </w:p>
          <w:p w:rsidR="008E5CF1" w:rsidRDefault="00FA7589" w:rsidP="00EF114A">
            <w:pPr>
              <w:pStyle w:val="21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Ярославская обл., </w:t>
            </w:r>
          </w:p>
          <w:p w:rsidR="00FA7589" w:rsidRDefault="00FA7589" w:rsidP="00EF114A">
            <w:pPr>
              <w:pStyle w:val="21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Переславль-Залесский</w:t>
            </w:r>
          </w:p>
          <w:p w:rsidR="00FA7589" w:rsidRDefault="00FA7589" w:rsidP="00EF114A">
            <w:pPr>
              <w:pStyle w:val="21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омитетскеая,д.5</w:t>
            </w:r>
          </w:p>
          <w:p w:rsidR="00FA7589" w:rsidRDefault="00FA7589" w:rsidP="00EF114A">
            <w:pPr>
              <w:pStyle w:val="21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FA7589" w:rsidRDefault="00FA7589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589" w:rsidRDefault="00FA7589" w:rsidP="00EF114A">
            <w:pPr>
              <w:pStyle w:val="1"/>
              <w:spacing w:before="20" w:line="240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1027600000636</w:t>
            </w:r>
          </w:p>
          <w:p w:rsidR="00FA7589" w:rsidRDefault="00FA7589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589" w:rsidRDefault="00FA7589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7608006538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589" w:rsidRDefault="00FA7589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деятельность общественных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организаций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не включенных в другие группировки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589" w:rsidRDefault="00FA7589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финансовая поддержка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589" w:rsidRPr="00365EAA" w:rsidRDefault="00FA7589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65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589" w:rsidRDefault="00FA7589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589" w:rsidRDefault="00FA7589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589" w:rsidRDefault="00FA7589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Администрация г. Переславля-Залесского</w:t>
            </w:r>
          </w:p>
        </w:tc>
      </w:tr>
      <w:tr w:rsidR="000C7CEA" w:rsidTr="000C7CEA">
        <w:trPr>
          <w:cantSplit/>
          <w:trHeight w:val="1945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589" w:rsidRPr="00E47E43" w:rsidRDefault="000C7CEA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№4</w:t>
            </w:r>
          </w:p>
          <w:p w:rsidR="00E63C04" w:rsidRPr="00E47E43" w:rsidRDefault="00E63C04" w:rsidP="00E63C0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7E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24.04.</w:t>
            </w:r>
          </w:p>
          <w:p w:rsidR="00FA7589" w:rsidRPr="00E47E43" w:rsidRDefault="00E63C04" w:rsidP="00E63C0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7E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04" w:rsidRPr="00E47E43" w:rsidRDefault="00E63C04" w:rsidP="00E63C0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7E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24.04.</w:t>
            </w:r>
          </w:p>
          <w:p w:rsidR="00FA7589" w:rsidRPr="00E47E43" w:rsidRDefault="00E63C04" w:rsidP="00E63C0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7E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589" w:rsidRDefault="00FA7589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Отделение Ярославской областной общественной организации ветеранов войны, труда, Вооруженных сил и правоохранительных органов г. Переславля-Залесского Ярославской области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589" w:rsidRDefault="00FA7589" w:rsidP="00EF114A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152025</w:t>
            </w:r>
          </w:p>
          <w:p w:rsidR="00FA7589" w:rsidRDefault="00FA7589" w:rsidP="00EF114A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Ярославская обл., </w:t>
            </w:r>
          </w:p>
          <w:p w:rsidR="00FA7589" w:rsidRDefault="00FA7589" w:rsidP="00EF114A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Переславль-Залесский, </w:t>
            </w:r>
          </w:p>
          <w:p w:rsidR="00FA7589" w:rsidRDefault="00FA7589" w:rsidP="00EF114A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50 лет Комсомола, </w:t>
            </w:r>
          </w:p>
          <w:p w:rsidR="00FA7589" w:rsidRDefault="00FA7589" w:rsidP="00EF114A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20</w:t>
            </w:r>
          </w:p>
          <w:p w:rsidR="00FA7589" w:rsidRDefault="00FA7589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589" w:rsidRDefault="00FA7589" w:rsidP="00EF114A">
            <w:pPr>
              <w:pStyle w:val="1"/>
              <w:spacing w:before="20" w:line="240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1037602803875</w:t>
            </w:r>
          </w:p>
          <w:p w:rsidR="00FA7589" w:rsidRDefault="00FA7589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589" w:rsidRDefault="00FA7589" w:rsidP="00EF114A">
            <w:pPr>
              <w:pStyle w:val="22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7608003706</w:t>
            </w:r>
          </w:p>
          <w:p w:rsidR="00FA7589" w:rsidRDefault="00FA7589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589" w:rsidRDefault="00FA7589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деятельность общественных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организаций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не включенных в другие группировки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589" w:rsidRDefault="00FA7589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финансовая поддержка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589" w:rsidRPr="00365EAA" w:rsidRDefault="00FA7589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65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589" w:rsidRDefault="00FA7589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589" w:rsidRDefault="00FA7589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589" w:rsidRDefault="00FA7589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Администрация г. Переславля-Залесского</w:t>
            </w:r>
          </w:p>
        </w:tc>
      </w:tr>
      <w:tr w:rsidR="000C7CEA" w:rsidTr="000C7CEA">
        <w:trPr>
          <w:cantSplit/>
          <w:trHeight w:val="1945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589" w:rsidRPr="00E47E43" w:rsidRDefault="000C7CEA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№5</w:t>
            </w:r>
          </w:p>
          <w:p w:rsidR="00E63C04" w:rsidRPr="00E47E43" w:rsidRDefault="00E63C04" w:rsidP="00E63C0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7E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24.04.</w:t>
            </w:r>
          </w:p>
          <w:p w:rsidR="00FA7589" w:rsidRPr="00E47E43" w:rsidRDefault="00E63C04" w:rsidP="00E63C0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7E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04" w:rsidRPr="00E47E43" w:rsidRDefault="00E63C04" w:rsidP="00E63C0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7E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24.04.</w:t>
            </w:r>
          </w:p>
          <w:p w:rsidR="00FA7589" w:rsidRPr="00E47E43" w:rsidRDefault="00E63C04" w:rsidP="00E63C0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7E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589" w:rsidRDefault="00FA7589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Отделением Ярославской областной общественной организации «Всероссийское общество инвалидов» г. Переславля-Залесского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Переславского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муниципального округа Ярославской области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589" w:rsidRDefault="00FA7589" w:rsidP="00EF114A">
            <w:pPr>
              <w:pStyle w:val="21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152020,</w:t>
            </w:r>
          </w:p>
          <w:p w:rsidR="00FA7589" w:rsidRDefault="00FA7589" w:rsidP="00EF114A">
            <w:pPr>
              <w:pStyle w:val="21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Ярославская обл., </w:t>
            </w:r>
          </w:p>
          <w:p w:rsidR="00FA7589" w:rsidRDefault="00FA7589" w:rsidP="00EF114A">
            <w:pPr>
              <w:pStyle w:val="21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Переславль-Залесский</w:t>
            </w:r>
          </w:p>
          <w:p w:rsidR="00FA7589" w:rsidRDefault="00FA7589" w:rsidP="00EF114A">
            <w:pPr>
              <w:pStyle w:val="21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омитетскеая,д.5</w:t>
            </w:r>
          </w:p>
          <w:p w:rsidR="00FA7589" w:rsidRDefault="00FA7589" w:rsidP="00EF114A">
            <w:pPr>
              <w:pStyle w:val="21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FA7589" w:rsidRDefault="00FA7589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589" w:rsidRDefault="00FA7589" w:rsidP="00EF114A">
            <w:pPr>
              <w:pStyle w:val="1"/>
              <w:spacing w:before="20" w:line="240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1027600000636</w:t>
            </w:r>
          </w:p>
          <w:p w:rsidR="00FA7589" w:rsidRDefault="00FA7589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589" w:rsidRDefault="00FA7589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7608006538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589" w:rsidRDefault="00FA7589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деятельность общественных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организаций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не включенных в другие группировки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589" w:rsidRDefault="00FA7589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финансовая поддержка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589" w:rsidRPr="000C7CEA" w:rsidRDefault="00FA7589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C7CEA">
              <w:rPr>
                <w:rFonts w:ascii="Times New Roman" w:hAnsi="Times New Roman" w:cs="Times New Roman"/>
                <w:lang w:eastAsia="en-US"/>
              </w:rPr>
              <w:t>25,0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589" w:rsidRDefault="00FA7589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589" w:rsidRDefault="00FA7589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589" w:rsidRDefault="00FA7589" w:rsidP="00EF11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Администрация г. Переславля-Залесского</w:t>
            </w:r>
          </w:p>
        </w:tc>
      </w:tr>
      <w:tr w:rsidR="000C7CEA" w:rsidTr="000C7CEA">
        <w:trPr>
          <w:cantSplit/>
          <w:trHeight w:val="1945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CEA" w:rsidRPr="00E47E43" w:rsidRDefault="000C7CEA" w:rsidP="002C50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№6</w:t>
            </w:r>
          </w:p>
          <w:p w:rsidR="000C7CEA" w:rsidRPr="00E47E43" w:rsidRDefault="000C7CEA" w:rsidP="002C50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22.08</w:t>
            </w:r>
            <w:r w:rsidRPr="00E47E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0C7CEA" w:rsidRPr="00E47E43" w:rsidRDefault="000C7CEA" w:rsidP="002C50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7E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CEA" w:rsidRPr="00E47E43" w:rsidRDefault="00482C08" w:rsidP="002C50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21</w:t>
            </w:r>
            <w:r w:rsidR="000C7CEA" w:rsidRPr="00E47E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08.</w:t>
            </w:r>
          </w:p>
          <w:p w:rsidR="000C7CEA" w:rsidRPr="00E47E43" w:rsidRDefault="000C7CEA" w:rsidP="002C50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7E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CEA" w:rsidRDefault="000C7CEA" w:rsidP="002C50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Отделение Ярославской областной общественной организации ветеранов войны, труда, Вооруженных сил и правоохранительных органов г. Переславля-Залесского Ярославской области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CEA" w:rsidRDefault="000C7CEA" w:rsidP="002C50C2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152025</w:t>
            </w:r>
          </w:p>
          <w:p w:rsidR="000C7CEA" w:rsidRDefault="000C7CEA" w:rsidP="002C50C2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Ярославская обл., </w:t>
            </w:r>
          </w:p>
          <w:p w:rsidR="000C7CEA" w:rsidRDefault="000C7CEA" w:rsidP="002C50C2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Переславль-Залесский, </w:t>
            </w:r>
          </w:p>
          <w:p w:rsidR="000C7CEA" w:rsidRDefault="000C7CEA" w:rsidP="002C50C2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50 лет Комсомола, </w:t>
            </w:r>
          </w:p>
          <w:p w:rsidR="000C7CEA" w:rsidRDefault="000C7CEA" w:rsidP="002C50C2">
            <w:pPr>
              <w:pStyle w:val="22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20</w:t>
            </w:r>
          </w:p>
          <w:p w:rsidR="000C7CEA" w:rsidRDefault="000C7CEA" w:rsidP="002C50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CEA" w:rsidRDefault="000C7CEA" w:rsidP="002C50C2">
            <w:pPr>
              <w:pStyle w:val="1"/>
              <w:spacing w:before="20" w:line="240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1037602803875</w:t>
            </w:r>
          </w:p>
          <w:p w:rsidR="000C7CEA" w:rsidRDefault="000C7CEA" w:rsidP="002C50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CEA" w:rsidRDefault="000C7CEA" w:rsidP="002C50C2">
            <w:pPr>
              <w:pStyle w:val="22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7608003706</w:t>
            </w:r>
          </w:p>
          <w:p w:rsidR="000C7CEA" w:rsidRDefault="000C7CEA" w:rsidP="002C50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CEA" w:rsidRDefault="000C7CEA" w:rsidP="002C50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деятельность общественных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организаций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не включенных в другие группировки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CEA" w:rsidRDefault="000C7CEA" w:rsidP="002C50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финансовая поддержка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CEA" w:rsidRPr="000C7CEA" w:rsidRDefault="000C7CEA" w:rsidP="002C50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C7CEA">
              <w:rPr>
                <w:rFonts w:ascii="Times New Roman" w:hAnsi="Times New Roman" w:cs="Times New Roman"/>
                <w:lang w:eastAsia="en-US"/>
              </w:rPr>
              <w:t>135,16850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CEA" w:rsidRDefault="000C7CEA" w:rsidP="002C50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CEA" w:rsidRDefault="000C7CEA" w:rsidP="002C50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CEA" w:rsidRDefault="000C7CEA" w:rsidP="002C50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Администрация г. Переславля-Залесского</w:t>
            </w:r>
          </w:p>
        </w:tc>
      </w:tr>
      <w:tr w:rsidR="000C7CEA" w:rsidTr="000C7CEA">
        <w:trPr>
          <w:cantSplit/>
          <w:trHeight w:val="1945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CEA" w:rsidRPr="00E47E43" w:rsidRDefault="000C7CEA" w:rsidP="002C50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№7</w:t>
            </w:r>
          </w:p>
          <w:p w:rsidR="000C7CEA" w:rsidRPr="00E47E43" w:rsidRDefault="000C7CEA" w:rsidP="002C50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22.08</w:t>
            </w:r>
            <w:r w:rsidRPr="00E47E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0C7CEA" w:rsidRPr="00E47E43" w:rsidRDefault="000C7CEA" w:rsidP="002C50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7E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CEA" w:rsidRPr="00E47E43" w:rsidRDefault="00482C08" w:rsidP="002C50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21</w:t>
            </w:r>
            <w:r w:rsidR="000C7CEA" w:rsidRPr="00E47E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08.</w:t>
            </w:r>
          </w:p>
          <w:p w:rsidR="000C7CEA" w:rsidRPr="00E47E43" w:rsidRDefault="000C7CEA" w:rsidP="002C50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7E4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CEA" w:rsidRDefault="000C7CEA" w:rsidP="002C50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Отделением Ярославской областной общественной организации «Всероссийское общество инвалидов» г. Переславля-Залесского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Переславского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муниципального округа Ярославской области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CEA" w:rsidRDefault="000C7CEA" w:rsidP="002C50C2">
            <w:pPr>
              <w:pStyle w:val="21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152020,</w:t>
            </w:r>
          </w:p>
          <w:p w:rsidR="000C7CEA" w:rsidRDefault="000C7CEA" w:rsidP="002C50C2">
            <w:pPr>
              <w:pStyle w:val="21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Ярославская обл., </w:t>
            </w:r>
          </w:p>
          <w:p w:rsidR="000C7CEA" w:rsidRDefault="000C7CEA" w:rsidP="002C50C2">
            <w:pPr>
              <w:pStyle w:val="21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Переславль-Залесский</w:t>
            </w:r>
          </w:p>
          <w:p w:rsidR="000C7CEA" w:rsidRDefault="000C7CEA" w:rsidP="002C50C2">
            <w:pPr>
              <w:pStyle w:val="21"/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омитетскеая,д.5</w:t>
            </w:r>
          </w:p>
          <w:p w:rsidR="000C7CEA" w:rsidRDefault="000C7CEA" w:rsidP="002C50C2">
            <w:pPr>
              <w:pStyle w:val="21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0C7CEA" w:rsidRDefault="000C7CEA" w:rsidP="002C50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CEA" w:rsidRDefault="000C7CEA" w:rsidP="002C50C2">
            <w:pPr>
              <w:pStyle w:val="1"/>
              <w:spacing w:before="20" w:line="240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1027600000636</w:t>
            </w:r>
          </w:p>
          <w:p w:rsidR="000C7CEA" w:rsidRDefault="000C7CEA" w:rsidP="002C50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CEA" w:rsidRDefault="000C7CEA" w:rsidP="002C50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7608006538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CEA" w:rsidRDefault="000C7CEA" w:rsidP="002C50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деятельность общественных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организаций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не включенных в другие группировки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CEA" w:rsidRDefault="000C7CEA" w:rsidP="002C50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финансовая поддержка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CEA" w:rsidRPr="000C7CEA" w:rsidRDefault="000C7CEA" w:rsidP="002C50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C7CE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135,16850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CEA" w:rsidRDefault="000C7CEA" w:rsidP="002C50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CEA" w:rsidRDefault="000C7CEA" w:rsidP="002C50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CEA" w:rsidRDefault="000C7CEA" w:rsidP="002C50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Администрация г. Переславля-Залесского</w:t>
            </w:r>
          </w:p>
        </w:tc>
      </w:tr>
    </w:tbl>
    <w:p w:rsidR="004116C3" w:rsidRDefault="004116C3">
      <w:bookmarkStart w:id="0" w:name="_GoBack"/>
      <w:bookmarkEnd w:id="0"/>
    </w:p>
    <w:sectPr w:rsidR="004116C3" w:rsidSect="00FA508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5085"/>
    <w:rsid w:val="000C7CEA"/>
    <w:rsid w:val="00365EAA"/>
    <w:rsid w:val="004116C3"/>
    <w:rsid w:val="00482C08"/>
    <w:rsid w:val="006B053E"/>
    <w:rsid w:val="008E5CF1"/>
    <w:rsid w:val="0092095B"/>
    <w:rsid w:val="00A94566"/>
    <w:rsid w:val="00E47E43"/>
    <w:rsid w:val="00E63C04"/>
    <w:rsid w:val="00FA5085"/>
    <w:rsid w:val="00FA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8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A50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FA5085"/>
    <w:pPr>
      <w:suppressAutoHyphens/>
      <w:spacing w:after="0" w:line="240" w:lineRule="auto"/>
      <w:jc w:val="both"/>
    </w:pPr>
    <w:rPr>
      <w:rFonts w:ascii="Times New Roman" w:hAnsi="Times New Roman"/>
      <w:sz w:val="26"/>
      <w:szCs w:val="20"/>
      <w:lang w:eastAsia="ar-SA"/>
    </w:rPr>
  </w:style>
  <w:style w:type="paragraph" w:customStyle="1" w:styleId="1">
    <w:name w:val="Обычный1"/>
    <w:rsid w:val="00FA5085"/>
    <w:pPr>
      <w:widowControl w:val="0"/>
      <w:suppressAutoHyphens/>
      <w:spacing w:after="0" w:line="300" w:lineRule="auto"/>
      <w:ind w:left="680" w:hanging="340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22">
    <w:name w:val="Основной текст 22"/>
    <w:basedOn w:val="a"/>
    <w:rsid w:val="00FA5085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9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5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Koroleva</cp:lastModifiedBy>
  <cp:revision>15</cp:revision>
  <cp:lastPrinted>2019-08-22T09:03:00Z</cp:lastPrinted>
  <dcterms:created xsi:type="dcterms:W3CDTF">2019-05-05T19:25:00Z</dcterms:created>
  <dcterms:modified xsi:type="dcterms:W3CDTF">2019-08-22T09:03:00Z</dcterms:modified>
</cp:coreProperties>
</file>